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27128" w14:textId="62A9A4B5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ALLEGATO B</w:t>
      </w:r>
      <w:r w:rsid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</w:t>
      </w:r>
    </w:p>
    <w:p w14:paraId="4963266D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8BA7F46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6A3BD448" w14:textId="21209FA7" w:rsidR="00670791" w:rsidRDefault="00670791" w:rsidP="004D478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 Dirigente Scolastico dell’IC Picentia</w:t>
      </w:r>
    </w:p>
    <w:p w14:paraId="7B9992B8" w14:textId="77777777" w:rsidR="004D478C" w:rsidRPr="00670791" w:rsidRDefault="004D478C" w:rsidP="004D478C">
      <w:pPr>
        <w:spacing w:after="0" w:line="288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F07F272" w14:textId="3A0325A9" w:rsidR="00174313" w:rsidRDefault="00174313" w:rsidP="004D478C">
      <w:pPr>
        <w:pStyle w:val="NormaleWeb"/>
        <w:spacing w:before="0" w:beforeAutospacing="0" w:after="0" w:afterAutospacing="0" w:line="288" w:lineRule="auto"/>
      </w:pPr>
      <w:r>
        <w:rPr>
          <w:rStyle w:val="Enfasigrassetto"/>
          <w:rFonts w:eastAsiaTheme="majorEastAsia"/>
        </w:rPr>
        <w:t>DOMANDA DI PARTECIPAZIONE ALLE MOBILITÀ DEL PROGETTO ERASMUS+</w:t>
      </w:r>
      <w:r>
        <w:br/>
      </w:r>
      <w:r>
        <w:rPr>
          <w:rStyle w:val="Enfasigrassetto"/>
          <w:rFonts w:eastAsiaTheme="majorEastAsia"/>
        </w:rPr>
        <w:t>GREEN TRACE – 2024-2-IT02-KA220-SCH-000271710</w:t>
      </w:r>
      <w:r w:rsidR="00EF3AD0">
        <w:rPr>
          <w:rStyle w:val="Enfasigrassetto"/>
          <w:rFonts w:eastAsiaTheme="majorEastAsia"/>
        </w:rPr>
        <w:t xml:space="preserve">                                                                              </w:t>
      </w:r>
    </w:p>
    <w:p w14:paraId="708F2915" w14:textId="10FD611B" w:rsidR="004D478C" w:rsidRPr="004D478C" w:rsidRDefault="004D478C" w:rsidP="004D478C">
      <w:pPr>
        <w:pStyle w:val="NormaleWeb"/>
        <w:spacing w:before="0" w:beforeAutospacing="0" w:after="0" w:afterAutospacing="0" w:line="288" w:lineRule="auto"/>
        <w:rPr>
          <w:b/>
        </w:rPr>
      </w:pPr>
      <w:r w:rsidRPr="004D478C">
        <w:rPr>
          <w:rFonts w:ascii="Arial" w:hAnsi="Arial" w:cs="Arial"/>
          <w:b/>
          <w:sz w:val="22"/>
          <w:szCs w:val="22"/>
        </w:rPr>
        <w:t>CUP: G64C24000230006</w:t>
      </w:r>
    </w:p>
    <w:p w14:paraId="7F1A54C7" w14:textId="77777777" w:rsidR="004D478C" w:rsidRDefault="004D478C" w:rsidP="004D478C">
      <w:pPr>
        <w:pStyle w:val="NormaleWeb"/>
        <w:spacing w:before="0" w:beforeAutospacing="0" w:after="0" w:afterAutospacing="0" w:line="288" w:lineRule="auto"/>
      </w:pPr>
    </w:p>
    <w:p w14:paraId="4EECE76A" w14:textId="5E12513D" w:rsidR="00174313" w:rsidRDefault="00174313" w:rsidP="004D478C">
      <w:pPr>
        <w:pStyle w:val="NormaleWeb"/>
        <w:spacing w:before="0" w:beforeAutospacing="0" w:after="0" w:afterAutospacing="0" w:line="288" w:lineRule="auto"/>
      </w:pPr>
      <w:r>
        <w:t>Il/La sottoscritto/a ____________</w:t>
      </w:r>
      <w:r w:rsidR="004D478C">
        <w:t>______________________</w:t>
      </w:r>
      <w:r>
        <w:rPr>
          <w:rStyle w:val="Enfasigrassetto"/>
          <w:rFonts w:eastAsiaTheme="majorEastAsia"/>
        </w:rPr>
        <w:t xml:space="preserve">, </w:t>
      </w:r>
      <w:r w:rsidRPr="004D478C">
        <w:rPr>
          <w:rStyle w:val="Enfasigrassetto"/>
          <w:rFonts w:eastAsiaTheme="majorEastAsia"/>
          <w:b w:val="0"/>
        </w:rPr>
        <w:t xml:space="preserve">nato/a </w:t>
      </w:r>
      <w:proofErr w:type="spellStart"/>
      <w:r w:rsidRPr="004D478C">
        <w:rPr>
          <w:rStyle w:val="Enfasigrassetto"/>
          <w:rFonts w:eastAsiaTheme="majorEastAsia"/>
          <w:b w:val="0"/>
        </w:rPr>
        <w:t>a</w:t>
      </w:r>
      <w:proofErr w:type="spellEnd"/>
      <w:r>
        <w:rPr>
          <w:rStyle w:val="Enfasigrassetto"/>
          <w:rFonts w:eastAsiaTheme="majorEastAsia"/>
        </w:rPr>
        <w:t xml:space="preserve"> _______________</w:t>
      </w:r>
      <w:r w:rsidR="004D478C">
        <w:rPr>
          <w:rStyle w:val="Enfasigrassetto"/>
          <w:rFonts w:eastAsiaTheme="majorEastAsia"/>
        </w:rPr>
        <w:t>_______</w:t>
      </w:r>
      <w:r>
        <w:rPr>
          <w:rStyle w:val="Enfasigrassetto"/>
          <w:rFonts w:eastAsiaTheme="majorEastAsia"/>
        </w:rPr>
        <w:t xml:space="preserve"> </w:t>
      </w:r>
      <w:r w:rsidRPr="004D478C">
        <w:rPr>
          <w:rStyle w:val="Enfasigrassetto"/>
          <w:rFonts w:eastAsiaTheme="majorEastAsia"/>
          <w:b w:val="0"/>
        </w:rPr>
        <w:t>il</w:t>
      </w:r>
      <w:r>
        <w:rPr>
          <w:rStyle w:val="Enfasigrassetto"/>
          <w:rFonts w:eastAsiaTheme="majorEastAsia"/>
        </w:rPr>
        <w:t xml:space="preserve">   </w:t>
      </w:r>
      <w:r w:rsidR="004D478C">
        <w:rPr>
          <w:rStyle w:val="Enfasigrassetto"/>
          <w:rFonts w:eastAsiaTheme="majorEastAsia"/>
        </w:rPr>
        <w:t xml:space="preserve"> </w:t>
      </w:r>
      <w:r>
        <w:rPr>
          <w:rStyle w:val="Enfasigrassetto"/>
          <w:rFonts w:eastAsiaTheme="majorEastAsia"/>
        </w:rPr>
        <w:t xml:space="preserve"> /     /       </w:t>
      </w:r>
      <w:r>
        <w:t>, codice fiscale ____________________</w:t>
      </w:r>
      <w:r w:rsidR="004D478C">
        <w:t>__________________________</w:t>
      </w:r>
      <w:r>
        <w:t>, residente in ______________</w:t>
      </w:r>
      <w:r w:rsidR="004D478C">
        <w:t>____________________</w:t>
      </w:r>
      <w:r>
        <w:t>, via _________</w:t>
      </w:r>
      <w:r w:rsidR="004D478C">
        <w:t>_____________</w:t>
      </w:r>
      <w:r>
        <w:t xml:space="preserve">_______, </w:t>
      </w:r>
      <w:proofErr w:type="spellStart"/>
      <w:r>
        <w:t>cap</w:t>
      </w:r>
      <w:proofErr w:type="spellEnd"/>
      <w:r>
        <w:t xml:space="preserve"> ________, tel. ______________, e-mail ____________</w:t>
      </w:r>
      <w:r w:rsidR="004D478C">
        <w:t>_____________________</w:t>
      </w:r>
      <w:r>
        <w:t>____, genitore dell’alunno/a _______________</w:t>
      </w:r>
      <w:r w:rsidR="004D478C">
        <w:t>________</w:t>
      </w:r>
      <w:r>
        <w:t>_, frequentante la classe _____ della scuola secondaria di primo grado dell’IC Picentia, presenta domanda per la partecipazione del/la proprio/a figlio/a alle mobilità previste dal progetto Erasmus+ sopra citato.</w:t>
      </w:r>
    </w:p>
    <w:p w14:paraId="0BC398F0" w14:textId="77777777" w:rsidR="004D478C" w:rsidRDefault="004D478C" w:rsidP="004D478C">
      <w:pPr>
        <w:pStyle w:val="NormaleWeb"/>
        <w:spacing w:before="0" w:beforeAutospacing="0" w:after="0" w:afterAutospacing="0" w:line="288" w:lineRule="auto"/>
        <w:rPr>
          <w:rStyle w:val="Enfasigrassetto"/>
          <w:rFonts w:eastAsiaTheme="majorEastAsia"/>
        </w:rPr>
      </w:pPr>
    </w:p>
    <w:p w14:paraId="7176ABD7" w14:textId="7FC38B4A" w:rsidR="00174313" w:rsidRDefault="00174313" w:rsidP="004D478C">
      <w:pPr>
        <w:pStyle w:val="NormaleWeb"/>
        <w:spacing w:before="0" w:beforeAutospacing="0" w:after="0" w:afterAutospacing="0" w:line="288" w:lineRule="auto"/>
      </w:pPr>
      <w:r>
        <w:rPr>
          <w:rStyle w:val="Enfasigrassetto"/>
          <w:rFonts w:eastAsiaTheme="majorEastAsia"/>
        </w:rPr>
        <w:t>IL/LA PROPRIO/A FIGLIO/A SI IMPEGNA A:</w:t>
      </w:r>
    </w:p>
    <w:p w14:paraId="70AB4B3E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Partecipare attivamente alle attività del progetto;</w:t>
      </w:r>
    </w:p>
    <w:p w14:paraId="76727857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 xml:space="preserve">Avere una conoscenza della lingua inglese di livello: </w:t>
      </w:r>
      <w:r>
        <w:rPr>
          <w:rStyle w:val="Enfasigrassetto"/>
          <w:rFonts w:eastAsiaTheme="majorEastAsia"/>
        </w:rPr>
        <w:t>A1 / A2 / B1</w:t>
      </w:r>
      <w:r>
        <w:t xml:space="preserve"> (barrare l’opzione corretta);</w:t>
      </w:r>
    </w:p>
    <w:p w14:paraId="207F9453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Prendere parte ai meeting virtuali di preparazione e follow-up, anche in orario extrascolastico;</w:t>
      </w:r>
    </w:p>
    <w:p w14:paraId="5969EB39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Impegnarsi nelle attività didattiche e laboratoriali previste;</w:t>
      </w:r>
    </w:p>
    <w:p w14:paraId="4F71D6F4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Collaborare con il gruppo per garantire il successo dell’esperienza;</w:t>
      </w:r>
    </w:p>
    <w:p w14:paraId="5D502209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Rispettare le regole della scuola ospitante e del programma Erasmus+;</w:t>
      </w:r>
    </w:p>
    <w:p w14:paraId="6636937A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Condividere l’esperienza al rientro con i compagni e gli insegnanti attraverso presentazioni, workshop o materiali multimediali;</w:t>
      </w:r>
    </w:p>
    <w:p w14:paraId="56C491DA" w14:textId="77777777" w:rsidR="00174313" w:rsidRDefault="00174313" w:rsidP="004D478C">
      <w:pPr>
        <w:pStyle w:val="NormaleWeb"/>
        <w:numPr>
          <w:ilvl w:val="0"/>
          <w:numId w:val="6"/>
        </w:numPr>
        <w:spacing w:before="0" w:beforeAutospacing="0" w:after="0" w:afterAutospacing="0" w:line="288" w:lineRule="auto"/>
      </w:pPr>
      <w:r>
        <w:t>Ospitare un compagno o una compagna straniero/a durante il mese di Aprile 2026.</w:t>
      </w:r>
    </w:p>
    <w:p w14:paraId="3F1439DD" w14:textId="77777777" w:rsidR="004D478C" w:rsidRDefault="004D478C" w:rsidP="004D478C">
      <w:pPr>
        <w:pStyle w:val="NormaleWeb"/>
        <w:spacing w:before="0" w:beforeAutospacing="0" w:after="0" w:afterAutospacing="0" w:line="288" w:lineRule="auto"/>
        <w:rPr>
          <w:rStyle w:val="Enfasigrassetto"/>
          <w:rFonts w:eastAsiaTheme="majorEastAsia"/>
        </w:rPr>
      </w:pPr>
    </w:p>
    <w:p w14:paraId="4E1C2C90" w14:textId="69CED6D3" w:rsidR="00174313" w:rsidRDefault="00174313" w:rsidP="004D478C">
      <w:pPr>
        <w:pStyle w:val="NormaleWeb"/>
        <w:spacing w:before="0" w:beforeAutospacing="0" w:after="0" w:afterAutospacing="0" w:line="288" w:lineRule="auto"/>
      </w:pPr>
      <w:r>
        <w:rPr>
          <w:rStyle w:val="Enfasigrassetto"/>
          <w:rFonts w:eastAsiaTheme="majorEastAsia"/>
        </w:rPr>
        <w:t>ORDINE DI PRIORITÀ DELLE MOBILITÀ</w:t>
      </w:r>
      <w:r>
        <w:br/>
        <w:t>Indicare in ordine di preferenza (1 = prima scelta, 2 = seconda scelta):</w:t>
      </w:r>
    </w:p>
    <w:p w14:paraId="29E67E62" w14:textId="77777777" w:rsidR="00174313" w:rsidRDefault="00174313" w:rsidP="004D478C">
      <w:pPr>
        <w:pStyle w:val="NormaleWeb"/>
        <w:numPr>
          <w:ilvl w:val="0"/>
          <w:numId w:val="7"/>
        </w:numPr>
        <w:spacing w:before="0" w:beforeAutospacing="0" w:after="0" w:afterAutospacing="0" w:line="288" w:lineRule="auto"/>
      </w:pPr>
      <w:r>
        <w:rPr>
          <w:rStyle w:val="Enfasigrassetto"/>
          <w:rFonts w:eastAsiaTheme="majorEastAsia"/>
        </w:rPr>
        <w:t>Settembre 2025 – Polonia (Eco-</w:t>
      </w:r>
      <w:proofErr w:type="spellStart"/>
      <w:r>
        <w:rPr>
          <w:rStyle w:val="Enfasigrassetto"/>
          <w:rFonts w:eastAsiaTheme="majorEastAsia"/>
        </w:rPr>
        <w:t>Lifestyle</w:t>
      </w:r>
      <w:proofErr w:type="spellEnd"/>
      <w:r>
        <w:rPr>
          <w:rStyle w:val="Enfasigrassetto"/>
          <w:rFonts w:eastAsiaTheme="majorEastAsia"/>
        </w:rPr>
        <w:t xml:space="preserve"> e Efficienza Energetica):</w:t>
      </w:r>
      <w:r>
        <w:t xml:space="preserve"> ____</w:t>
      </w:r>
    </w:p>
    <w:p w14:paraId="0A8B48ED" w14:textId="77777777" w:rsidR="00174313" w:rsidRDefault="00174313" w:rsidP="004D478C">
      <w:pPr>
        <w:pStyle w:val="NormaleWeb"/>
        <w:numPr>
          <w:ilvl w:val="0"/>
          <w:numId w:val="7"/>
        </w:numPr>
        <w:spacing w:before="0" w:beforeAutospacing="0" w:after="0" w:afterAutospacing="0" w:line="288" w:lineRule="auto"/>
      </w:pPr>
      <w:r>
        <w:rPr>
          <w:rStyle w:val="Enfasigrassetto"/>
          <w:rFonts w:eastAsiaTheme="majorEastAsia"/>
        </w:rPr>
        <w:t>Novembre 2025 – Turchia (Riciclo e gestione dei rifiuti per il clima):</w:t>
      </w:r>
      <w:r>
        <w:t xml:space="preserve"> ____</w:t>
      </w:r>
    </w:p>
    <w:p w14:paraId="5CB4B271" w14:textId="77777777" w:rsidR="004D478C" w:rsidRDefault="004D478C" w:rsidP="004D478C">
      <w:pPr>
        <w:pStyle w:val="NormaleWeb"/>
        <w:spacing w:before="0" w:beforeAutospacing="0" w:after="0" w:afterAutospacing="0" w:line="288" w:lineRule="auto"/>
        <w:rPr>
          <w:rStyle w:val="Enfasigrassetto"/>
          <w:rFonts w:eastAsiaTheme="majorEastAsia"/>
        </w:rPr>
      </w:pPr>
    </w:p>
    <w:p w14:paraId="4BF97858" w14:textId="4AC7592B" w:rsidR="00EF3AD0" w:rsidRDefault="00174313" w:rsidP="004D478C">
      <w:pPr>
        <w:pStyle w:val="NormaleWeb"/>
        <w:spacing w:before="0" w:beforeAutospacing="0" w:after="0" w:afterAutospacing="0" w:line="288" w:lineRule="auto"/>
        <w:rPr>
          <w:rStyle w:val="Enfasigrassetto"/>
          <w:b w:val="0"/>
          <w:bCs w:val="0"/>
        </w:rPr>
      </w:pPr>
      <w:r>
        <w:rPr>
          <w:rStyle w:val="Enfasigrassetto"/>
          <w:rFonts w:eastAsiaTheme="majorEastAsia"/>
        </w:rPr>
        <w:t>REQUISITI PER LA PARTECIPAZIONE</w:t>
      </w:r>
    </w:p>
    <w:p w14:paraId="3A273B50" w14:textId="323EB2F0" w:rsidR="00EF3AD0" w:rsidRDefault="00174313" w:rsidP="004D478C">
      <w:pPr>
        <w:pStyle w:val="NormaleWeb"/>
        <w:numPr>
          <w:ilvl w:val="0"/>
          <w:numId w:val="9"/>
        </w:numPr>
        <w:spacing w:before="0" w:beforeAutospacing="0" w:after="0" w:afterAutospacing="0" w:line="288" w:lineRule="auto"/>
      </w:pPr>
      <w:r>
        <w:t xml:space="preserve">Le famiglie degli allievi interessati alla partecipazione dovranno dare la disponibilità ad ospitare un/a compagno/a straniero/a nel mese di Aprile 2026. </w:t>
      </w:r>
    </w:p>
    <w:p w14:paraId="5C13312A" w14:textId="252028E6" w:rsidR="00EF3AD0" w:rsidRDefault="00174313" w:rsidP="004D478C">
      <w:pPr>
        <w:pStyle w:val="NormaleWeb"/>
        <w:numPr>
          <w:ilvl w:val="0"/>
          <w:numId w:val="9"/>
        </w:numPr>
        <w:spacing w:before="0" w:beforeAutospacing="0" w:after="0" w:afterAutospacing="0" w:line="288" w:lineRule="auto"/>
      </w:pPr>
      <w:r>
        <w:t>I requisiti per la partecipazione del/la proprio/a figlio/a sono i seguenti:</w:t>
      </w:r>
    </w:p>
    <w:p w14:paraId="773D5D1B" w14:textId="2078F9C8" w:rsidR="00174313" w:rsidRDefault="00174313" w:rsidP="004D478C">
      <w:pPr>
        <w:pStyle w:val="NormaleWeb"/>
        <w:numPr>
          <w:ilvl w:val="0"/>
          <w:numId w:val="10"/>
        </w:numPr>
        <w:spacing w:before="0" w:beforeAutospacing="0" w:after="0" w:afterAutospacing="0" w:line="288" w:lineRule="auto"/>
      </w:pPr>
      <w:r>
        <w:t>Avere una buona conoscenza della lingua inglese, anche certificata;</w:t>
      </w:r>
    </w:p>
    <w:p w14:paraId="0829CF2C" w14:textId="77777777" w:rsidR="00174313" w:rsidRDefault="00174313" w:rsidP="004D478C">
      <w:pPr>
        <w:pStyle w:val="NormaleWeb"/>
        <w:numPr>
          <w:ilvl w:val="0"/>
          <w:numId w:val="10"/>
        </w:numPr>
        <w:spacing w:before="0" w:beforeAutospacing="0" w:after="0" w:afterAutospacing="0" w:line="288" w:lineRule="auto"/>
      </w:pPr>
      <w:r>
        <w:t>Avere un alto rendimento nella disciplina (Inglese);</w:t>
      </w:r>
    </w:p>
    <w:p w14:paraId="46FD6FED" w14:textId="77777777" w:rsidR="00174313" w:rsidRDefault="00174313" w:rsidP="004D478C">
      <w:pPr>
        <w:pStyle w:val="NormaleWeb"/>
        <w:numPr>
          <w:ilvl w:val="0"/>
          <w:numId w:val="10"/>
        </w:numPr>
        <w:spacing w:before="0" w:beforeAutospacing="0" w:after="0" w:afterAutospacing="0" w:line="288" w:lineRule="auto"/>
      </w:pPr>
      <w:r>
        <w:t>Avere un buon rendimento scolastico generale;</w:t>
      </w:r>
    </w:p>
    <w:p w14:paraId="03BB9FA2" w14:textId="77777777" w:rsidR="00174313" w:rsidRDefault="00174313" w:rsidP="004D478C">
      <w:pPr>
        <w:pStyle w:val="NormaleWeb"/>
        <w:numPr>
          <w:ilvl w:val="0"/>
          <w:numId w:val="10"/>
        </w:numPr>
        <w:spacing w:before="0" w:beforeAutospacing="0" w:after="0" w:afterAutospacing="0" w:line="288" w:lineRule="auto"/>
      </w:pPr>
      <w:r>
        <w:lastRenderedPageBreak/>
        <w:t>Non essere incorso in sanzioni disciplinari dovute a comportamenti contrari al Regolamento di Istituto;</w:t>
      </w:r>
    </w:p>
    <w:p w14:paraId="4A73465D" w14:textId="24B1BCFF" w:rsidR="00670791" w:rsidRPr="00EF3AD0" w:rsidRDefault="00174313" w:rsidP="004D478C">
      <w:pPr>
        <w:pStyle w:val="NormaleWeb"/>
        <w:numPr>
          <w:ilvl w:val="0"/>
          <w:numId w:val="10"/>
        </w:numPr>
        <w:spacing w:before="0" w:beforeAutospacing="0" w:after="0" w:afterAutospacing="0" w:line="288" w:lineRule="auto"/>
      </w:pPr>
      <w:r>
        <w:t>Essere partecipativo e motivato, sapersi comportare e saper lavorare in gruppo.</w:t>
      </w:r>
    </w:p>
    <w:p w14:paraId="622AED48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9A33774" w14:textId="047095FE" w:rsidR="00670791" w:rsidRDefault="00670791" w:rsidP="004D478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AUTOVALUTAZIONE PUNTEGGIO</w:t>
      </w: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(Sulla base della tabella presente nell’avviso, il candidato è tenuto a valorizzare ciascun criterio, attribuendosi un punteggio non superiore al massimo stabilito per ciascun parametro. La Commissione procederà alla verifica e validazione del punteggio.)</w:t>
      </w:r>
    </w:p>
    <w:p w14:paraId="6E36F66E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7"/>
        <w:gridCol w:w="3630"/>
        <w:gridCol w:w="1525"/>
        <w:gridCol w:w="1756"/>
      </w:tblGrid>
      <w:tr w:rsidR="00670791" w14:paraId="7629B7DB" w14:textId="77777777" w:rsidTr="00131986">
        <w:tc>
          <w:tcPr>
            <w:tcW w:w="2793" w:type="dxa"/>
            <w:shd w:val="clear" w:color="auto" w:fill="92D050"/>
          </w:tcPr>
          <w:p w14:paraId="7DF932DB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Criterio</w:t>
            </w:r>
          </w:p>
        </w:tc>
        <w:tc>
          <w:tcPr>
            <w:tcW w:w="3771" w:type="dxa"/>
            <w:shd w:val="clear" w:color="auto" w:fill="92D050"/>
          </w:tcPr>
          <w:p w14:paraId="5C210174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 / Livelli</w:t>
            </w:r>
          </w:p>
        </w:tc>
        <w:tc>
          <w:tcPr>
            <w:tcW w:w="1551" w:type="dxa"/>
            <w:shd w:val="clear" w:color="auto" w:fill="92D050"/>
          </w:tcPr>
          <w:p w14:paraId="7941AFC1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513" w:type="dxa"/>
            <w:shd w:val="clear" w:color="auto" w:fill="92D050"/>
          </w:tcPr>
          <w:p w14:paraId="68007F8A" w14:textId="3F712EBC" w:rsidR="00670791" w:rsidRDefault="00EF3AD0" w:rsidP="004D4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Autov</w:t>
            </w:r>
            <w:r w:rsidR="00670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alutazione</w:t>
            </w:r>
          </w:p>
        </w:tc>
      </w:tr>
      <w:tr w:rsidR="00670791" w14:paraId="7509ADD6" w14:textId="77777777" w:rsidTr="00131986">
        <w:tc>
          <w:tcPr>
            <w:tcW w:w="2793" w:type="dxa"/>
          </w:tcPr>
          <w:p w14:paraId="397F4DE3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Conoscenza della Lingua Inglese</w:t>
            </w:r>
          </w:p>
        </w:tc>
        <w:tc>
          <w:tcPr>
            <w:tcW w:w="3771" w:type="dxa"/>
          </w:tcPr>
          <w:p w14:paraId="63DBC4B8" w14:textId="741AC98C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Valutazione basata sui livelli del QCER</w:t>
            </w:r>
          </w:p>
        </w:tc>
        <w:tc>
          <w:tcPr>
            <w:tcW w:w="1551" w:type="dxa"/>
          </w:tcPr>
          <w:p w14:paraId="0116BD16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60609A3B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61371612" w14:textId="77777777" w:rsidTr="00131986">
        <w:tc>
          <w:tcPr>
            <w:tcW w:w="2793" w:type="dxa"/>
          </w:tcPr>
          <w:p w14:paraId="0F5EDF55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45AA8BA2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Livello Base (A1): conoscenza elementare (saluti, espressioni semplici)</w:t>
            </w:r>
          </w:p>
        </w:tc>
        <w:tc>
          <w:tcPr>
            <w:tcW w:w="1551" w:type="dxa"/>
          </w:tcPr>
          <w:p w14:paraId="3ABB91D4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punti</w:t>
            </w:r>
          </w:p>
        </w:tc>
        <w:tc>
          <w:tcPr>
            <w:tcW w:w="1513" w:type="dxa"/>
          </w:tcPr>
          <w:p w14:paraId="48D652E6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04C7EF28" w14:textId="77777777" w:rsidTr="00131986">
        <w:tc>
          <w:tcPr>
            <w:tcW w:w="2793" w:type="dxa"/>
          </w:tcPr>
          <w:p w14:paraId="1956AC8C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2D2641F0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Livello Intermedio (A2): uso di frasi semplici e routine quotidiana</w:t>
            </w:r>
          </w:p>
        </w:tc>
        <w:tc>
          <w:tcPr>
            <w:tcW w:w="1551" w:type="dxa"/>
          </w:tcPr>
          <w:p w14:paraId="2FBC6E2D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513" w:type="dxa"/>
          </w:tcPr>
          <w:p w14:paraId="6ADB93F4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29998E32" w14:textId="77777777" w:rsidTr="00131986">
        <w:tc>
          <w:tcPr>
            <w:tcW w:w="2793" w:type="dxa"/>
          </w:tcPr>
          <w:p w14:paraId="052E7A3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63138205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Livello Avanzato (B1): maggiore autonomia nell’esprimersi</w:t>
            </w:r>
          </w:p>
        </w:tc>
        <w:tc>
          <w:tcPr>
            <w:tcW w:w="1551" w:type="dxa"/>
          </w:tcPr>
          <w:p w14:paraId="7E6FE52F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513" w:type="dxa"/>
          </w:tcPr>
          <w:p w14:paraId="25B84771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1736CA5D" w14:textId="77777777" w:rsidTr="00131986">
        <w:tc>
          <w:tcPr>
            <w:tcW w:w="2793" w:type="dxa"/>
          </w:tcPr>
          <w:p w14:paraId="02F0ED55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Voto in Inglese (II Quadrimestre)</w:t>
            </w:r>
          </w:p>
        </w:tc>
        <w:tc>
          <w:tcPr>
            <w:tcW w:w="3771" w:type="dxa"/>
          </w:tcPr>
          <w:p w14:paraId="6FCD8F32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Uguale o superiore a 8 </w:t>
            </w:r>
          </w:p>
        </w:tc>
        <w:tc>
          <w:tcPr>
            <w:tcW w:w="1551" w:type="dxa"/>
          </w:tcPr>
          <w:p w14:paraId="3BFB6FA5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punti</w:t>
            </w:r>
          </w:p>
        </w:tc>
        <w:tc>
          <w:tcPr>
            <w:tcW w:w="1513" w:type="dxa"/>
          </w:tcPr>
          <w:p w14:paraId="37F6EEE0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711B229B" w14:textId="77777777" w:rsidTr="00131986">
        <w:tc>
          <w:tcPr>
            <w:tcW w:w="2793" w:type="dxa"/>
          </w:tcPr>
          <w:p w14:paraId="2BFE141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Media dei voti nelle discipline (ultima pagella)</w:t>
            </w:r>
          </w:p>
        </w:tc>
        <w:tc>
          <w:tcPr>
            <w:tcW w:w="3771" w:type="dxa"/>
          </w:tcPr>
          <w:p w14:paraId="4D55D368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Rendimento complessivo</w:t>
            </w:r>
          </w:p>
        </w:tc>
        <w:tc>
          <w:tcPr>
            <w:tcW w:w="1551" w:type="dxa"/>
          </w:tcPr>
          <w:p w14:paraId="709C0BD4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2D7EB60F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66CCFABD" w14:textId="77777777" w:rsidTr="00131986">
        <w:tc>
          <w:tcPr>
            <w:tcW w:w="2793" w:type="dxa"/>
          </w:tcPr>
          <w:p w14:paraId="390B8740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0A506E4E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Media inferiore a 6,5</w:t>
            </w:r>
          </w:p>
        </w:tc>
        <w:tc>
          <w:tcPr>
            <w:tcW w:w="1551" w:type="dxa"/>
          </w:tcPr>
          <w:p w14:paraId="4AA467D3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punti</w:t>
            </w:r>
          </w:p>
        </w:tc>
        <w:tc>
          <w:tcPr>
            <w:tcW w:w="1513" w:type="dxa"/>
          </w:tcPr>
          <w:p w14:paraId="202FDA0D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3D960C17" w14:textId="77777777" w:rsidTr="00131986">
        <w:tc>
          <w:tcPr>
            <w:tcW w:w="2793" w:type="dxa"/>
          </w:tcPr>
          <w:p w14:paraId="60BC1294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2A21A384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Media da 6,5 a 7,4</w:t>
            </w:r>
          </w:p>
        </w:tc>
        <w:tc>
          <w:tcPr>
            <w:tcW w:w="1551" w:type="dxa"/>
          </w:tcPr>
          <w:p w14:paraId="678ABA12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punti</w:t>
            </w:r>
          </w:p>
        </w:tc>
        <w:tc>
          <w:tcPr>
            <w:tcW w:w="1513" w:type="dxa"/>
          </w:tcPr>
          <w:p w14:paraId="50112A71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629FA896" w14:textId="77777777" w:rsidTr="00131986">
        <w:tc>
          <w:tcPr>
            <w:tcW w:w="2793" w:type="dxa"/>
          </w:tcPr>
          <w:p w14:paraId="405A9C6E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6F300C23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Media da 7,5 a 8,4</w:t>
            </w:r>
          </w:p>
        </w:tc>
        <w:tc>
          <w:tcPr>
            <w:tcW w:w="1551" w:type="dxa"/>
          </w:tcPr>
          <w:p w14:paraId="214E954D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punti</w:t>
            </w:r>
          </w:p>
        </w:tc>
        <w:tc>
          <w:tcPr>
            <w:tcW w:w="1513" w:type="dxa"/>
          </w:tcPr>
          <w:p w14:paraId="5EC264BE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7219BE73" w14:textId="77777777" w:rsidTr="00131986">
        <w:tc>
          <w:tcPr>
            <w:tcW w:w="2793" w:type="dxa"/>
          </w:tcPr>
          <w:p w14:paraId="22135AFC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14:paraId="5B963CE1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Media 8,5 o superiore</w:t>
            </w:r>
          </w:p>
        </w:tc>
        <w:tc>
          <w:tcPr>
            <w:tcW w:w="1551" w:type="dxa"/>
          </w:tcPr>
          <w:p w14:paraId="2DAA5A95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punti</w:t>
            </w:r>
          </w:p>
        </w:tc>
        <w:tc>
          <w:tcPr>
            <w:tcW w:w="1513" w:type="dxa"/>
          </w:tcPr>
          <w:p w14:paraId="7B61CD9B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7944A931" w14:textId="77777777" w:rsidTr="00131986">
        <w:tc>
          <w:tcPr>
            <w:tcW w:w="2793" w:type="dxa"/>
          </w:tcPr>
          <w:p w14:paraId="60AC2774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Motivazione e Interesse</w:t>
            </w:r>
          </w:p>
        </w:tc>
        <w:tc>
          <w:tcPr>
            <w:tcW w:w="3771" w:type="dxa"/>
          </w:tcPr>
          <w:p w14:paraId="477279B6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Breve dichiarazione scritta </w:t>
            </w:r>
          </w:p>
        </w:tc>
        <w:tc>
          <w:tcPr>
            <w:tcW w:w="1551" w:type="dxa"/>
          </w:tcPr>
          <w:p w14:paraId="0DB41C87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Max 15 punti</w:t>
            </w:r>
          </w:p>
        </w:tc>
        <w:tc>
          <w:tcPr>
            <w:tcW w:w="1513" w:type="dxa"/>
          </w:tcPr>
          <w:p w14:paraId="51B71F9D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642909F0" w14:textId="77777777" w:rsidTr="00131986">
        <w:tc>
          <w:tcPr>
            <w:tcW w:w="2793" w:type="dxa"/>
          </w:tcPr>
          <w:p w14:paraId="5A1BB0DD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Partecipazione ad attività extrascolastiche</w:t>
            </w:r>
          </w:p>
        </w:tc>
        <w:tc>
          <w:tcPr>
            <w:tcW w:w="3771" w:type="dxa"/>
          </w:tcPr>
          <w:p w14:paraId="735CF60F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Coinvolgimento in progetti scolastici, eventi o attività di gruppo che evidenzino interesse per la dimensione internazionale</w:t>
            </w:r>
          </w:p>
        </w:tc>
        <w:tc>
          <w:tcPr>
            <w:tcW w:w="1551" w:type="dxa"/>
          </w:tcPr>
          <w:p w14:paraId="50588D3E" w14:textId="77777777" w:rsidR="00670791" w:rsidRDefault="00670791" w:rsidP="004D478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Bonus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 punti</w:t>
            </w:r>
          </w:p>
        </w:tc>
        <w:tc>
          <w:tcPr>
            <w:tcW w:w="1513" w:type="dxa"/>
          </w:tcPr>
          <w:p w14:paraId="702F5DA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0D71EC7A" w14:textId="77777777" w:rsidTr="00131986">
        <w:tc>
          <w:tcPr>
            <w:tcW w:w="2793" w:type="dxa"/>
          </w:tcPr>
          <w:p w14:paraId="156F2B9C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Atteggiamento e Comportamento</w:t>
            </w:r>
          </w:p>
        </w:tc>
        <w:tc>
          <w:tcPr>
            <w:tcW w:w="3771" w:type="dxa"/>
          </w:tcPr>
          <w:p w14:paraId="64E8B6F8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Valutazione complessiva da parte dei docenti del Consiglio di classe su:</w:t>
            </w:r>
          </w:p>
          <w:p w14:paraId="4EC023E1" w14:textId="77777777" w:rsidR="00670791" w:rsidRDefault="00670791" w:rsidP="004D478C">
            <w:pPr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Rispetto delle regole e dei ruoli </w:t>
            </w:r>
          </w:p>
          <w:p w14:paraId="3C2D5C22" w14:textId="77777777" w:rsidR="00670791" w:rsidRDefault="00670791" w:rsidP="004D478C">
            <w:pPr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Capacità di lavorare in gruppo</w:t>
            </w:r>
          </w:p>
          <w:p w14:paraId="333465AF" w14:textId="77777777" w:rsidR="00670791" w:rsidRDefault="00670791" w:rsidP="004D478C">
            <w:pPr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Apertura verso nuove esperienze</w:t>
            </w:r>
          </w:p>
          <w:p w14:paraId="7C2DC28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28D0B6B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Style w:val="Enfasigrassetto"/>
                <w:rFonts w:ascii="Times New Roman" w:hAnsi="Times New Roman" w:cs="Times New Roman"/>
                <w:sz w:val="22"/>
                <w:szCs w:val="22"/>
              </w:rPr>
              <w:t xml:space="preserve">Bonus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sz w:val="22"/>
                <w:szCs w:val="22"/>
              </w:rPr>
              <w:t xml:space="preserve"> 10 punti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|</w:t>
            </w:r>
          </w:p>
        </w:tc>
        <w:tc>
          <w:tcPr>
            <w:tcW w:w="1513" w:type="dxa"/>
          </w:tcPr>
          <w:p w14:paraId="77FBAEE8" w14:textId="77777777" w:rsidR="00670791" w:rsidRDefault="00670791" w:rsidP="004D478C">
            <w:pPr>
              <w:spacing w:line="288" w:lineRule="auto"/>
              <w:rPr>
                <w:rStyle w:val="Enfasigrassetto"/>
                <w:rFonts w:ascii="Times New Roman" w:hAnsi="Times New Roman" w:cs="Times New Roman"/>
              </w:rPr>
            </w:pPr>
          </w:p>
        </w:tc>
      </w:tr>
      <w:tr w:rsidR="00670791" w14:paraId="7B19DC87" w14:textId="77777777" w:rsidTr="00131986">
        <w:tc>
          <w:tcPr>
            <w:tcW w:w="2793" w:type="dxa"/>
          </w:tcPr>
          <w:p w14:paraId="6689C7FB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Disponibilità ad ospitare</w:t>
            </w:r>
          </w:p>
          <w:p w14:paraId="4EC9C2D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Aprile 2026</w:t>
            </w:r>
          </w:p>
        </w:tc>
        <w:tc>
          <w:tcPr>
            <w:tcW w:w="3771" w:type="dxa"/>
          </w:tcPr>
          <w:p w14:paraId="2D44D06E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Impegno a ospitare un/a alunno/a  di uno dei paesi partner dello scambio.</w:t>
            </w:r>
          </w:p>
        </w:tc>
        <w:tc>
          <w:tcPr>
            <w:tcW w:w="1551" w:type="dxa"/>
          </w:tcPr>
          <w:p w14:paraId="43FCDE62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 punti </w:t>
            </w:r>
          </w:p>
          <w:p w14:paraId="56EC27F2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14:paraId="3CC560A8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70791" w14:paraId="5D546470" w14:textId="77777777" w:rsidTr="00131986">
        <w:tc>
          <w:tcPr>
            <w:tcW w:w="2793" w:type="dxa"/>
          </w:tcPr>
          <w:p w14:paraId="2A2E1C88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3771" w:type="dxa"/>
          </w:tcPr>
          <w:p w14:paraId="4609600D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70B6B9F9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13" w:type="dxa"/>
          </w:tcPr>
          <w:p w14:paraId="2D096AD6" w14:textId="77777777" w:rsidR="00670791" w:rsidRDefault="00670791" w:rsidP="004D478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0CE4B199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98E4096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A9C7AF5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8512C14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6B596BA" w14:textId="77777777" w:rsidR="004D478C" w:rsidRDefault="004D478C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05CC394" w14:textId="5D14EC2E" w:rsidR="00EF3AD0" w:rsidRDefault="00670791" w:rsidP="004D478C">
      <w:pPr>
        <w:spacing w:after="0" w:line="288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DOCUMENTI ALLEGATI</w:t>
      </w:r>
    </w:p>
    <w:p w14:paraId="64EAF2AC" w14:textId="77777777" w:rsidR="00EF3AD0" w:rsidRPr="00EF3AD0" w:rsidRDefault="00670791" w:rsidP="004D478C">
      <w:pPr>
        <w:pStyle w:val="Paragrafoelenco"/>
        <w:numPr>
          <w:ilvl w:val="0"/>
          <w:numId w:val="11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Lettera motivazionale</w:t>
      </w:r>
    </w:p>
    <w:p w14:paraId="4180D5E0" w14:textId="69390D04" w:rsidR="00670791" w:rsidRPr="00EF3AD0" w:rsidRDefault="00670791" w:rsidP="004D478C">
      <w:pPr>
        <w:pStyle w:val="Paragrafoelenco"/>
        <w:numPr>
          <w:ilvl w:val="0"/>
          <w:numId w:val="11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Dichiarazione della famiglia sulla disponibilità ad ospitare (se applicabile</w:t>
      </w:r>
      <w:r w:rsidR="00EF3AD0"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allegato </w:t>
      </w:r>
      <w:r w:rsidR="004D47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5C976B14" w14:textId="61E077D5" w:rsidR="00EF3AD0" w:rsidRPr="00EF3AD0" w:rsidRDefault="004D478C" w:rsidP="004D478C">
      <w:pPr>
        <w:pStyle w:val="Paragrafoelenco"/>
        <w:numPr>
          <w:ilvl w:val="0"/>
          <w:numId w:val="11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Domanda di partecipazione (</w:t>
      </w:r>
      <w:r w:rsidR="00EF3AD0"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allegato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</w:t>
      </w:r>
      <w:r w:rsidR="00EF3AD0"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0699C626" w14:textId="77777777" w:rsidR="00670791" w:rsidRPr="00670791" w:rsidRDefault="00670791" w:rsidP="004D478C">
      <w:pPr>
        <w:numPr>
          <w:ilvl w:val="0"/>
          <w:numId w:val="11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Eventuali attestati di partecipazione a progetti extrascolastici</w:t>
      </w:r>
    </w:p>
    <w:p w14:paraId="71A69664" w14:textId="77777777" w:rsidR="00EF3AD0" w:rsidRDefault="00670791" w:rsidP="004D478C">
      <w:pPr>
        <w:numPr>
          <w:ilvl w:val="0"/>
          <w:numId w:val="11"/>
        </w:numPr>
        <w:spacing w:after="0" w:line="288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Certificazione linguistica (se disponibile)</w:t>
      </w:r>
    </w:p>
    <w:p w14:paraId="4498B8D7" w14:textId="77777777" w:rsidR="004D478C" w:rsidRDefault="004D478C" w:rsidP="004D478C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D24AE1E" w14:textId="77777777" w:rsidR="004D478C" w:rsidRDefault="004D478C" w:rsidP="004D478C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44E760FA" w14:textId="36ACA441" w:rsidR="00EF3AD0" w:rsidRDefault="00670791" w:rsidP="004D478C">
      <w:pPr>
        <w:spacing w:after="0" w:line="288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DATA</w:t>
      </w:r>
      <w:r w:rsidR="004D4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F3AD0"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</w:t>
      </w: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</w:t>
      </w:r>
      <w:r w:rsidR="00EF3AD0" w:rsidRPr="00EF3A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</w:t>
      </w:r>
      <w:r w:rsidR="004D47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="00EF3AD0" w:rsidRPr="00EF3A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</w:t>
      </w:r>
      <w:r w:rsidR="00EF3AD0" w:rsidRPr="00EF3A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</w:t>
      </w:r>
    </w:p>
    <w:p w14:paraId="4ED965E8" w14:textId="77777777" w:rsidR="00EF3AD0" w:rsidRDefault="00670791" w:rsidP="004D478C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 DELLO STUDENTE</w:t>
      </w: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</w:t>
      </w:r>
    </w:p>
    <w:p w14:paraId="08CB906F" w14:textId="77777777" w:rsidR="004D478C" w:rsidRDefault="004D478C" w:rsidP="004D478C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8E8D03F" w14:textId="18261A4C" w:rsidR="00670791" w:rsidRPr="00670791" w:rsidRDefault="00670791" w:rsidP="004D478C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0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 DEL GENITORE/TUTORE</w:t>
      </w:r>
      <w:r w:rsidRPr="006707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</w:t>
      </w:r>
    </w:p>
    <w:p w14:paraId="09FDAE2D" w14:textId="77777777" w:rsidR="00AC282C" w:rsidRDefault="00AC282C"/>
    <w:sectPr w:rsidR="00AC2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078"/>
    <w:multiLevelType w:val="multilevel"/>
    <w:tmpl w:val="116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0C9"/>
    <w:multiLevelType w:val="multilevel"/>
    <w:tmpl w:val="2ED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D6EEF"/>
    <w:multiLevelType w:val="multilevel"/>
    <w:tmpl w:val="3E2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C2509"/>
    <w:multiLevelType w:val="hybridMultilevel"/>
    <w:tmpl w:val="2AB6D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018B"/>
    <w:multiLevelType w:val="hybridMultilevel"/>
    <w:tmpl w:val="9CC81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0A57"/>
    <w:multiLevelType w:val="multilevel"/>
    <w:tmpl w:val="C10E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410ED"/>
    <w:multiLevelType w:val="multilevel"/>
    <w:tmpl w:val="2A8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FC38C"/>
    <w:multiLevelType w:val="singleLevel"/>
    <w:tmpl w:val="476FC38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4B8B4BA9"/>
    <w:multiLevelType w:val="hybridMultilevel"/>
    <w:tmpl w:val="228CB1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B7378"/>
    <w:multiLevelType w:val="multilevel"/>
    <w:tmpl w:val="2E7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F351F"/>
    <w:multiLevelType w:val="multilevel"/>
    <w:tmpl w:val="407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5"/>
    <w:rsid w:val="000E49A5"/>
    <w:rsid w:val="00174313"/>
    <w:rsid w:val="00204F81"/>
    <w:rsid w:val="00353DF9"/>
    <w:rsid w:val="003F7295"/>
    <w:rsid w:val="004D478C"/>
    <w:rsid w:val="004F37E2"/>
    <w:rsid w:val="00670791"/>
    <w:rsid w:val="00881505"/>
    <w:rsid w:val="00AC282C"/>
    <w:rsid w:val="00EB5AB8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7B2"/>
  <w15:chartTrackingRefBased/>
  <w15:docId w15:val="{6715AF01-882F-4C43-BA6B-DF4B0B3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49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49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49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49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49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49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49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49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49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49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49A5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70791"/>
    <w:rPr>
      <w:b/>
      <w:bCs/>
    </w:rPr>
  </w:style>
  <w:style w:type="table" w:styleId="Grigliatabella">
    <w:name w:val="Table Grid"/>
    <w:basedOn w:val="Tabellanormale"/>
    <w:uiPriority w:val="39"/>
    <w:qFormat/>
    <w:rsid w:val="00670791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7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Picentia</cp:lastModifiedBy>
  <cp:revision>4</cp:revision>
  <dcterms:created xsi:type="dcterms:W3CDTF">2025-02-23T16:09:00Z</dcterms:created>
  <dcterms:modified xsi:type="dcterms:W3CDTF">2025-02-24T08:30:00Z</dcterms:modified>
</cp:coreProperties>
</file>